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B" w:rsidRDefault="0082558B">
      <w:r w:rsidRPr="0082558B">
        <w:drawing>
          <wp:inline distT="0" distB="0" distL="0" distR="0" wp14:anchorId="138A8A15" wp14:editId="44E006B8">
            <wp:extent cx="9631680" cy="3833016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38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24" w:rsidRDefault="0082558B">
      <w:bookmarkStart w:id="0" w:name="_GoBack"/>
      <w:r w:rsidRPr="0082558B">
        <w:drawing>
          <wp:inline distT="0" distB="0" distL="0" distR="0" wp14:anchorId="795D781A" wp14:editId="11D56347">
            <wp:extent cx="9631680" cy="3532708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353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</w:p>
    <w:p w:rsidR="00E35D24" w:rsidRDefault="0082558B">
      <w:r w:rsidRPr="0082558B">
        <w:lastRenderedPageBreak/>
        <w:drawing>
          <wp:inline distT="0" distB="0" distL="0" distR="0" wp14:anchorId="665CA949" wp14:editId="0BD734D5">
            <wp:extent cx="9811385" cy="32982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32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24" w:rsidRDefault="00E35D24"/>
    <w:p w:rsidR="00E35D24" w:rsidRDefault="00E35D24"/>
    <w:p w:rsidR="00E35D24" w:rsidRDefault="00E35D24"/>
    <w:p w:rsidR="00E35D24" w:rsidRDefault="00E35D24"/>
    <w:p w:rsidR="00E35D24" w:rsidRDefault="00E35D24"/>
    <w:p w:rsidR="00E35D24" w:rsidRDefault="00E35D24">
      <w:r>
        <w:t xml:space="preserve">                                   Главный судья – судья ВК:                                 /</w:t>
      </w:r>
      <w:proofErr w:type="spellStart"/>
      <w:r>
        <w:t>Е.В.Софронова</w:t>
      </w:r>
      <w:proofErr w:type="spellEnd"/>
      <w:r>
        <w:t xml:space="preserve">/.                                                                                                       </w:t>
      </w:r>
    </w:p>
    <w:p w:rsidR="00E35D24" w:rsidRDefault="00E35D24"/>
    <w:p w:rsidR="00E35D24" w:rsidRDefault="00E35D24">
      <w:r>
        <w:t xml:space="preserve">                                   Главный секретарь – судья 1 кат:                      /</w:t>
      </w:r>
      <w:proofErr w:type="spellStart"/>
      <w:r>
        <w:t>Е.А.Кузнецова</w:t>
      </w:r>
      <w:proofErr w:type="spellEnd"/>
      <w:r>
        <w:t>/.</w:t>
      </w:r>
    </w:p>
    <w:sectPr w:rsidR="00E35D24" w:rsidSect="00070BAF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4"/>
    <w:rsid w:val="00070BAF"/>
    <w:rsid w:val="003A193D"/>
    <w:rsid w:val="00813024"/>
    <w:rsid w:val="0082558B"/>
    <w:rsid w:val="00D30AD6"/>
    <w:rsid w:val="00E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2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2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2019-02-10T17:41:00Z</cp:lastPrinted>
  <dcterms:created xsi:type="dcterms:W3CDTF">2019-02-10T17:10:00Z</dcterms:created>
  <dcterms:modified xsi:type="dcterms:W3CDTF">2019-02-10T17:44:00Z</dcterms:modified>
</cp:coreProperties>
</file>